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03A2F2B5" w:rsidR="009C20B2" w:rsidRPr="009C20B2" w:rsidRDefault="00A83D5C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January 31</w:t>
      </w:r>
      <w:r w:rsidRPr="00A83D5C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st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</w:t>
      </w:r>
      <w:r w:rsidR="0073378C">
        <w:rPr>
          <w:rFonts w:asciiTheme="minorHAnsi" w:hAnsiTheme="minorHAnsi" w:cstheme="minorHAnsi"/>
          <w:b/>
          <w:bCs/>
          <w:sz w:val="44"/>
          <w:szCs w:val="44"/>
        </w:rPr>
        <w:t>3</w:t>
      </w:r>
    </w:p>
    <w:p w14:paraId="0171B877" w14:textId="37BE4EAF" w:rsidR="009C20B2" w:rsidRPr="005F74CB" w:rsidRDefault="00A83D5C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Large Legislative Conference Room, 55 2</w:t>
      </w:r>
      <w:r w:rsidRPr="00A83D5C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 w:rsidR="005F74CB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05590367" w14:textId="7EA19FA1" w:rsidR="005F74CB" w:rsidRPr="00A83D5C" w:rsidRDefault="005F74CB" w:rsidP="00A83D5C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5A4DD442" w14:textId="10712BC0" w:rsidR="00A83D5C" w:rsidRPr="00A83D5C" w:rsidRDefault="00A83D5C" w:rsidP="00A83D5C">
            <w:pPr>
              <w:jc w:val="center"/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</w:pPr>
            <w:r w:rsidRPr="00A83D5C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Join on your computer, mobile app or room device</w:t>
            </w:r>
          </w:p>
          <w:p w14:paraId="76D4D25F" w14:textId="60A82A5B" w:rsidR="00A83D5C" w:rsidRPr="00A83D5C" w:rsidRDefault="006863D2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0" w:tgtFrame="_blank" w:history="1">
              <w:r w:rsidR="00A83D5C" w:rsidRPr="00A83D5C">
                <w:rPr>
                  <w:rStyle w:val="Hyperlink"/>
                  <w:rFonts w:ascii="Segoe UI Semibold" w:hAnsi="Segoe UI Semibold" w:cs="Segoe UI Semibold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5D978404" w14:textId="2E6DDB72" w:rsidR="00A83D5C" w:rsidRPr="00A83D5C" w:rsidRDefault="00A83D5C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Meeting ID: 223 449 907 086 </w:t>
            </w:r>
            <w:r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br/>
              <w:t>Passcode: vEepe9</w:t>
            </w:r>
          </w:p>
          <w:p w14:paraId="18B070E3" w14:textId="77777777" w:rsidR="00A83D5C" w:rsidRPr="00A83D5C" w:rsidRDefault="006863D2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1" w:tgtFrame="_blank" w:history="1">
              <w:r w:rsidR="00A83D5C" w:rsidRPr="00A83D5C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Download Teams</w:t>
              </w:r>
            </w:hyperlink>
            <w:r w:rsidR="00A83D5C"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A83D5C" w:rsidRPr="00A83D5C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43E7695D" w14:textId="47887DF4" w:rsidR="00A83D5C" w:rsidRPr="00A83D5C" w:rsidRDefault="00A83D5C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A83D5C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1FC1F7C5" w14:textId="5A54D5CD" w:rsidR="00A83D5C" w:rsidRPr="00A83D5C" w:rsidRDefault="006863D2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3" w:anchor=" " w:history="1">
              <w:r w:rsidR="00A83D5C" w:rsidRPr="00A83D5C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+1 360-726-3293,,68887182#</w:t>
              </w:r>
            </w:hyperlink>
            <w:r w:rsidR="00A83D5C"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  United States, Seattle</w:t>
            </w:r>
          </w:p>
          <w:p w14:paraId="6F4AF204" w14:textId="039B035A" w:rsidR="00A83D5C" w:rsidRPr="00A83D5C" w:rsidRDefault="00A83D5C" w:rsidP="00A83D5C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t>Phone Conference ID: 688 871 82#</w:t>
            </w:r>
          </w:p>
          <w:p w14:paraId="098AEFD3" w14:textId="1975E8CA" w:rsidR="005F74CB" w:rsidRPr="00A83D5C" w:rsidRDefault="006863D2" w:rsidP="00A83D5C">
            <w:pPr>
              <w:jc w:val="center"/>
              <w:rPr>
                <w:rStyle w:val="normaltextrun"/>
                <w:rFonts w:ascii="Segoe UI" w:hAnsi="Segoe UI" w:cs="Segoe UI"/>
                <w:color w:val="252424"/>
                <w:sz w:val="22"/>
                <w:szCs w:val="22"/>
              </w:rPr>
            </w:pPr>
            <w:hyperlink r:id="rId14" w:tgtFrame="_blank" w:history="1">
              <w:r w:rsidR="00A83D5C" w:rsidRPr="00A83D5C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Find a local number</w:t>
              </w:r>
            </w:hyperlink>
            <w:r w:rsidR="00A83D5C" w:rsidRPr="00A83D5C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A83D5C" w:rsidRPr="00A83D5C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76E674E1" w:rsidR="005F74CB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36EB875F" w:rsidR="005F74CB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2022-014</w:t>
            </w:r>
          </w:p>
        </w:tc>
        <w:tc>
          <w:tcPr>
            <w:tcW w:w="2014" w:type="dxa"/>
          </w:tcPr>
          <w:p w14:paraId="13C14AF6" w14:textId="425D08DD" w:rsidR="005F74CB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Susan and Richard Fade</w:t>
            </w:r>
          </w:p>
        </w:tc>
        <w:tc>
          <w:tcPr>
            <w:tcW w:w="2014" w:type="dxa"/>
          </w:tcPr>
          <w:p w14:paraId="796574A3" w14:textId="369D4067" w:rsidR="005F74CB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152050009000</w:t>
            </w:r>
          </w:p>
        </w:tc>
        <w:tc>
          <w:tcPr>
            <w:tcW w:w="2014" w:type="dxa"/>
          </w:tcPr>
          <w:p w14:paraId="44389709" w14:textId="10B99187" w:rsidR="005F74CB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A83D5C" w:rsidRPr="005F74CB" w14:paraId="53AFFF95" w14:textId="77777777" w:rsidTr="005F74CB">
        <w:tc>
          <w:tcPr>
            <w:tcW w:w="2014" w:type="dxa"/>
          </w:tcPr>
          <w:p w14:paraId="04B1960F" w14:textId="29BBC517" w:rsid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2BD66D8E" w14:textId="3ABE8785" w:rsidR="00A83D5C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2022-015</w:t>
            </w:r>
          </w:p>
        </w:tc>
        <w:tc>
          <w:tcPr>
            <w:tcW w:w="2014" w:type="dxa"/>
          </w:tcPr>
          <w:p w14:paraId="5C35AB96" w14:textId="7675E17A" w:rsidR="00A83D5C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Susan and Richard Fade</w:t>
            </w:r>
          </w:p>
        </w:tc>
        <w:tc>
          <w:tcPr>
            <w:tcW w:w="2014" w:type="dxa"/>
          </w:tcPr>
          <w:p w14:paraId="120492E1" w14:textId="4E94EC69" w:rsidR="00A83D5C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152050037000</w:t>
            </w:r>
          </w:p>
        </w:tc>
        <w:tc>
          <w:tcPr>
            <w:tcW w:w="2014" w:type="dxa"/>
          </w:tcPr>
          <w:p w14:paraId="54837F1B" w14:textId="5BA6189F" w:rsidR="00A83D5C" w:rsidRPr="00A83D5C" w:rsidRDefault="00A83D5C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FF0E78" w:rsidRPr="005F74CB" w14:paraId="7AF99C41" w14:textId="77777777" w:rsidTr="005F74CB">
        <w:tc>
          <w:tcPr>
            <w:tcW w:w="2014" w:type="dxa"/>
          </w:tcPr>
          <w:p w14:paraId="6631CB9A" w14:textId="03E20470" w:rsidR="00FF0E78" w:rsidRPr="00077815" w:rsidRDefault="00FF0E78" w:rsidP="00FF0E78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FF0E78">
              <w:rPr>
                <w:rStyle w:val="normaltextrun"/>
                <w:rFonts w:asciiTheme="minorHAnsi" w:hAnsiTheme="minorHAnsi" w:cstheme="minorHAnsi"/>
              </w:rPr>
              <w:t>10:30 – 11:00 AM</w:t>
            </w:r>
            <w:r>
              <w:rPr>
                <w:rStyle w:val="normaltextrun"/>
                <w:rFonts w:asciiTheme="minorHAnsi" w:hAnsiTheme="minorHAnsi" w:cstheme="minorHAnsi"/>
                <w:strike/>
              </w:rPr>
              <w:br/>
            </w:r>
          </w:p>
        </w:tc>
        <w:tc>
          <w:tcPr>
            <w:tcW w:w="2014" w:type="dxa"/>
          </w:tcPr>
          <w:p w14:paraId="1F5CBFF8" w14:textId="7785604F" w:rsidR="00FF0E78" w:rsidRPr="00077815" w:rsidRDefault="00FF0E78" w:rsidP="00FF0E78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C234F4">
              <w:rPr>
                <w:rStyle w:val="normaltextrun"/>
                <w:rFonts w:asciiTheme="minorHAnsi" w:hAnsiTheme="minorHAnsi" w:cstheme="minorHAnsi"/>
              </w:rPr>
              <w:t>2022-020</w:t>
            </w:r>
          </w:p>
        </w:tc>
        <w:tc>
          <w:tcPr>
            <w:tcW w:w="2014" w:type="dxa"/>
          </w:tcPr>
          <w:p w14:paraId="443D4B96" w14:textId="107525FB" w:rsidR="00FF0E78" w:rsidRPr="00077815" w:rsidRDefault="00FF0E78" w:rsidP="00FF0E78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C234F4">
              <w:rPr>
                <w:rStyle w:val="normaltextrun"/>
                <w:rFonts w:asciiTheme="minorHAnsi" w:hAnsiTheme="minorHAnsi" w:cstheme="minorHAnsi"/>
              </w:rPr>
              <w:t>Angus Fraser and Janice Peterson</w:t>
            </w:r>
          </w:p>
        </w:tc>
        <w:tc>
          <w:tcPr>
            <w:tcW w:w="2014" w:type="dxa"/>
          </w:tcPr>
          <w:p w14:paraId="7E897FB2" w14:textId="79B1C9E1" w:rsidR="00FF0E78" w:rsidRPr="00077815" w:rsidRDefault="00FF0E78" w:rsidP="00FF0E78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C234F4">
              <w:rPr>
                <w:rStyle w:val="normaltextrun"/>
                <w:rFonts w:asciiTheme="minorHAnsi" w:hAnsiTheme="minorHAnsi" w:cstheme="minorHAnsi"/>
              </w:rPr>
              <w:t>252843005000</w:t>
            </w:r>
          </w:p>
        </w:tc>
        <w:tc>
          <w:tcPr>
            <w:tcW w:w="2014" w:type="dxa"/>
          </w:tcPr>
          <w:p w14:paraId="7BF4D76E" w14:textId="2EBF81C4" w:rsidR="00FF0E78" w:rsidRPr="00077815" w:rsidRDefault="00FF0E78" w:rsidP="00FF0E78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C234F4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FF0E78" w:rsidRPr="005F74CB" w14:paraId="72A061FE" w14:textId="77777777" w:rsidTr="005F74CB">
        <w:tc>
          <w:tcPr>
            <w:tcW w:w="2014" w:type="dxa"/>
          </w:tcPr>
          <w:p w14:paraId="69DF254E" w14:textId="4DDCAA8C" w:rsidR="00FF0E78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30A70D29" w14:textId="3170D38A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2022-021</w:t>
            </w:r>
          </w:p>
        </w:tc>
        <w:tc>
          <w:tcPr>
            <w:tcW w:w="2014" w:type="dxa"/>
          </w:tcPr>
          <w:p w14:paraId="13B09FFC" w14:textId="03F1703B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Carol Churchill, TTEE</w:t>
            </w:r>
          </w:p>
        </w:tc>
        <w:tc>
          <w:tcPr>
            <w:tcW w:w="2014" w:type="dxa"/>
          </w:tcPr>
          <w:p w14:paraId="79F641F6" w14:textId="2364826F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240313002000</w:t>
            </w:r>
          </w:p>
        </w:tc>
        <w:tc>
          <w:tcPr>
            <w:tcW w:w="2014" w:type="dxa"/>
          </w:tcPr>
          <w:p w14:paraId="774D7C24" w14:textId="3CCBDF00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FF0E78" w:rsidRPr="005F74CB" w14:paraId="662474DF" w14:textId="77777777" w:rsidTr="006E4EF7">
        <w:tc>
          <w:tcPr>
            <w:tcW w:w="2014" w:type="dxa"/>
          </w:tcPr>
          <w:p w14:paraId="0673B886" w14:textId="17A39F70" w:rsidR="00FF0E78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 – 1 PM</w:t>
            </w:r>
          </w:p>
        </w:tc>
        <w:tc>
          <w:tcPr>
            <w:tcW w:w="8056" w:type="dxa"/>
            <w:gridSpan w:val="4"/>
          </w:tcPr>
          <w:p w14:paraId="2E82AC9B" w14:textId="3D5AF1FD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LUNCH BREAK</w:t>
            </w:r>
          </w:p>
        </w:tc>
      </w:tr>
      <w:tr w:rsidR="00FF0E78" w:rsidRPr="005F74CB" w14:paraId="4F2BA2D8" w14:textId="77777777" w:rsidTr="00B128B5">
        <w:tc>
          <w:tcPr>
            <w:tcW w:w="2014" w:type="dxa"/>
          </w:tcPr>
          <w:p w14:paraId="3A98FE2D" w14:textId="79823DEB" w:rsidR="00FF0E78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2014" w:type="dxa"/>
          </w:tcPr>
          <w:p w14:paraId="4BDACBA5" w14:textId="50BEA1F5" w:rsidR="00FF0E78" w:rsidRPr="00A83D5C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2022-0</w:t>
            </w:r>
            <w:r>
              <w:rPr>
                <w:rStyle w:val="normaltextrun"/>
                <w:rFonts w:asciiTheme="minorHAnsi" w:hAnsiTheme="minorHAnsi" w:cstheme="minorHAnsi"/>
              </w:rPr>
              <w:t>23</w:t>
            </w:r>
          </w:p>
        </w:tc>
        <w:tc>
          <w:tcPr>
            <w:tcW w:w="2014" w:type="dxa"/>
          </w:tcPr>
          <w:p w14:paraId="23C35ED9" w14:textId="01BAC2AA" w:rsidR="00FF0E78" w:rsidRDefault="00FF0E78" w:rsidP="00FF0E78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Kathy Messano</w:t>
            </w:r>
          </w:p>
        </w:tc>
        <w:tc>
          <w:tcPr>
            <w:tcW w:w="2014" w:type="dxa"/>
          </w:tcPr>
          <w:p w14:paraId="191A5F82" w14:textId="5524057E" w:rsidR="00FF0E78" w:rsidRDefault="00FF0E78" w:rsidP="00FF0E78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361223008000</w:t>
            </w:r>
          </w:p>
        </w:tc>
        <w:tc>
          <w:tcPr>
            <w:tcW w:w="2014" w:type="dxa"/>
          </w:tcPr>
          <w:p w14:paraId="1A5BCF47" w14:textId="299FC4F8" w:rsidR="00FF0E78" w:rsidRDefault="00FF0E78" w:rsidP="00FF0E78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FF0E78" w:rsidRPr="005F74CB" w14:paraId="72F44C27" w14:textId="77777777" w:rsidTr="00B128B5">
        <w:tc>
          <w:tcPr>
            <w:tcW w:w="2014" w:type="dxa"/>
          </w:tcPr>
          <w:p w14:paraId="4FBAAB89" w14:textId="4EE4FA89" w:rsidR="00A64F9A" w:rsidRPr="004460BE" w:rsidRDefault="00A64F9A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4460BE">
              <w:rPr>
                <w:rStyle w:val="normaltextrun"/>
                <w:rFonts w:asciiTheme="minorHAnsi" w:hAnsiTheme="minorHAnsi" w:cstheme="minorHAnsi"/>
              </w:rPr>
              <w:t>1:45 – 2:15</w:t>
            </w:r>
            <w:r w:rsidR="004460BE">
              <w:rPr>
                <w:rStyle w:val="normaltextrun"/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2014" w:type="dxa"/>
          </w:tcPr>
          <w:p w14:paraId="4753907E" w14:textId="0F2DA9A5" w:rsidR="00FF0E78" w:rsidRPr="00C234F4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2022-017</w:t>
            </w:r>
          </w:p>
        </w:tc>
        <w:tc>
          <w:tcPr>
            <w:tcW w:w="2014" w:type="dxa"/>
          </w:tcPr>
          <w:p w14:paraId="6BDB16ED" w14:textId="65D1D1AA" w:rsidR="00FF0E78" w:rsidRPr="00C234F4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Mark Ruffo and Jared Baeten</w:t>
            </w:r>
          </w:p>
        </w:tc>
        <w:tc>
          <w:tcPr>
            <w:tcW w:w="2014" w:type="dxa"/>
          </w:tcPr>
          <w:p w14:paraId="4F0B642E" w14:textId="3D6565D6" w:rsidR="00FF0E78" w:rsidRPr="00C234F4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160250203000</w:t>
            </w:r>
          </w:p>
        </w:tc>
        <w:tc>
          <w:tcPr>
            <w:tcW w:w="2014" w:type="dxa"/>
          </w:tcPr>
          <w:p w14:paraId="030F09B6" w14:textId="76009EFA" w:rsidR="00FF0E78" w:rsidRPr="00C234F4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A83D5C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FF0E78" w:rsidRPr="005F74CB" w14:paraId="0A7BEBB1" w14:textId="77777777" w:rsidTr="00831D55">
        <w:tc>
          <w:tcPr>
            <w:tcW w:w="2014" w:type="dxa"/>
          </w:tcPr>
          <w:p w14:paraId="69100283" w14:textId="3C712BC5" w:rsidR="00FF0E78" w:rsidRPr="00224E85" w:rsidRDefault="00A64F9A" w:rsidP="00FF0E78">
            <w:pPr>
              <w:rPr>
                <w:rStyle w:val="normaltextrun"/>
                <w:rFonts w:asciiTheme="minorHAnsi" w:hAnsiTheme="minorHAnsi" w:cstheme="minorHAnsi"/>
              </w:rPr>
            </w:pPr>
            <w:r w:rsidRPr="00224E85">
              <w:rPr>
                <w:rStyle w:val="normaltextrun"/>
                <w:rFonts w:asciiTheme="minorHAnsi" w:hAnsiTheme="minorHAnsi" w:cstheme="minorHAnsi"/>
              </w:rPr>
              <w:t>2:30 PM</w:t>
            </w:r>
          </w:p>
        </w:tc>
        <w:tc>
          <w:tcPr>
            <w:tcW w:w="8056" w:type="dxa"/>
            <w:gridSpan w:val="4"/>
          </w:tcPr>
          <w:p w14:paraId="4210683E" w14:textId="037783A7" w:rsidR="00FF0E78" w:rsidRPr="00C234F4" w:rsidRDefault="00FF0E78" w:rsidP="00FF0E78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ADJOURN </w:t>
            </w:r>
            <w:r>
              <w:rPr>
                <w:rStyle w:val="normaltextrun"/>
                <w:rFonts w:asciiTheme="minorHAnsi" w:hAnsiTheme="minorHAnsi" w:cstheme="minorHAnsi"/>
              </w:rPr>
              <w:t>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B231" w14:textId="77777777" w:rsidR="006863D2" w:rsidRDefault="0068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EAE2" w14:textId="77777777" w:rsidR="006863D2" w:rsidRDefault="0068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26E387C6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6863D2">
      <w:rPr>
        <w:noProof/>
        <w:sz w:val="24"/>
        <w:szCs w:val="24"/>
      </w:rPr>
      <w:t>1/26/2023 2:34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66B5C98D" w:rsidR="009C20B2" w:rsidRPr="006863D2" w:rsidRDefault="006863D2">
    <w:pPr>
      <w:pStyle w:val="Foo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F9B5" w14:textId="77777777" w:rsidR="006863D2" w:rsidRDefault="0068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420D" w14:textId="77777777" w:rsidR="006863D2" w:rsidRDefault="0068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77815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24E85"/>
    <w:rsid w:val="00230920"/>
    <w:rsid w:val="00256D61"/>
    <w:rsid w:val="002776DB"/>
    <w:rsid w:val="00291EEB"/>
    <w:rsid w:val="002D2829"/>
    <w:rsid w:val="00326E12"/>
    <w:rsid w:val="00395760"/>
    <w:rsid w:val="00396B78"/>
    <w:rsid w:val="003A06B4"/>
    <w:rsid w:val="003B6931"/>
    <w:rsid w:val="004460BE"/>
    <w:rsid w:val="00511999"/>
    <w:rsid w:val="00577921"/>
    <w:rsid w:val="005A6CFA"/>
    <w:rsid w:val="005F74CB"/>
    <w:rsid w:val="006031FD"/>
    <w:rsid w:val="006863D2"/>
    <w:rsid w:val="0073378C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348C7"/>
    <w:rsid w:val="00A64F9A"/>
    <w:rsid w:val="00A77D73"/>
    <w:rsid w:val="00A83D5C"/>
    <w:rsid w:val="00AA2FAC"/>
    <w:rsid w:val="00AF0948"/>
    <w:rsid w:val="00B00A09"/>
    <w:rsid w:val="00B52C27"/>
    <w:rsid w:val="00B77A8A"/>
    <w:rsid w:val="00BB0D8F"/>
    <w:rsid w:val="00BF3E7E"/>
    <w:rsid w:val="00C234F4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0E78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6888718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OTlkOGJjYTgtMDg3NS00YWM4LWJjZGYtOGZmYTNjZDE0Mzdj%40thread.v2/0?context=%7b%22Tid%22%3a%22bd5cf449-1cad-49e7-bfdc-7020adec67d3%22%2c%22Oid%22%3a%22944f0651-4df4-47d2-91c1-19305f8c02ea%22%7d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68887182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11</cp:revision>
  <cp:lastPrinted>2022-10-31T19:49:00Z</cp:lastPrinted>
  <dcterms:created xsi:type="dcterms:W3CDTF">2022-11-21T23:47:00Z</dcterms:created>
  <dcterms:modified xsi:type="dcterms:W3CDTF">2023-01-26T22:54:00Z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